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4865"/>
        <w:gridCol w:w="1985"/>
      </w:tblGrid>
      <w:tr w:rsidR="00C90892" w:rsidRPr="007161A2" w:rsidTr="00643E15">
        <w:trPr>
          <w:trHeight w:val="314"/>
        </w:trPr>
        <w:tc>
          <w:tcPr>
            <w:tcW w:w="37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0892" w:rsidRPr="007161A2" w:rsidRDefault="00C9089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161A2">
              <w:rPr>
                <w:rFonts w:ascii="Tahoma" w:hAnsi="Tahoma" w:cs="Tahoma"/>
                <w:b/>
                <w:sz w:val="18"/>
                <w:szCs w:val="18"/>
              </w:rPr>
              <w:t>Taufsonntage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2025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</w:tcBorders>
          </w:tcPr>
          <w:p w:rsidR="00C90892" w:rsidRPr="007161A2" w:rsidRDefault="00C90892" w:rsidP="00DB0FE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161A2">
              <w:rPr>
                <w:rFonts w:ascii="Tahoma" w:hAnsi="Tahoma" w:cs="Tahoma"/>
                <w:b/>
                <w:sz w:val="18"/>
                <w:szCs w:val="18"/>
              </w:rPr>
              <w:t>Taufgespräch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0892" w:rsidRPr="007161A2" w:rsidRDefault="00C90892" w:rsidP="00DB0FE7">
            <w:pPr>
              <w:rPr>
                <w:rFonts w:ascii="Tahoma" w:hAnsi="Tahoma" w:cs="Tahoma"/>
                <w:b/>
                <w:sz w:val="18"/>
                <w:szCs w:val="18"/>
              </w:rPr>
            </w:pPr>
            <w:bookmarkStart w:id="0" w:name="_GoBack"/>
            <w:bookmarkEnd w:id="0"/>
            <w:r w:rsidRPr="007161A2">
              <w:rPr>
                <w:rFonts w:ascii="Tahoma" w:hAnsi="Tahoma" w:cs="Tahoma"/>
                <w:b/>
                <w:sz w:val="18"/>
                <w:szCs w:val="18"/>
              </w:rPr>
              <w:t>Anmeldeschluss</w:t>
            </w:r>
          </w:p>
        </w:tc>
      </w:tr>
      <w:tr w:rsidR="00C90892" w:rsidRPr="007161A2" w:rsidTr="00643E15">
        <w:trPr>
          <w:trHeight w:val="314"/>
        </w:trPr>
        <w:tc>
          <w:tcPr>
            <w:tcW w:w="37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0892" w:rsidRPr="007161A2" w:rsidRDefault="00C90892" w:rsidP="002B5696">
            <w:pPr>
              <w:tabs>
                <w:tab w:val="left" w:pos="1110"/>
                <w:tab w:val="left" w:pos="2840"/>
              </w:tabs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proofErr w:type="spellStart"/>
            <w:r w:rsidRPr="007161A2">
              <w:rPr>
                <w:rFonts w:ascii="Tahoma" w:hAnsi="Tahoma" w:cs="Tahoma"/>
                <w:b/>
                <w:sz w:val="18"/>
                <w:szCs w:val="18"/>
                <w:lang w:val="en-US"/>
              </w:rPr>
              <w:t>Januar</w:t>
            </w:r>
            <w:proofErr w:type="spellEnd"/>
          </w:p>
          <w:p w:rsidR="00C90892" w:rsidRPr="007161A2" w:rsidRDefault="00C90892" w:rsidP="002B5696">
            <w:pPr>
              <w:tabs>
                <w:tab w:val="left" w:pos="1110"/>
                <w:tab w:val="left" w:pos="2840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>.01.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ab/>
              <w:t xml:space="preserve">St.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Nikolaus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ab/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2:15</w:t>
            </w:r>
          </w:p>
          <w:p w:rsidR="00C90892" w:rsidRPr="007161A2" w:rsidRDefault="00C90892" w:rsidP="007161A2">
            <w:pPr>
              <w:shd w:val="clear" w:color="auto" w:fill="92D050"/>
              <w:tabs>
                <w:tab w:val="left" w:pos="1110"/>
                <w:tab w:val="left" w:pos="2825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807BBA">
              <w:rPr>
                <w:rFonts w:ascii="Tahoma" w:hAnsi="Tahoma" w:cs="Tahoma"/>
                <w:sz w:val="18"/>
                <w:szCs w:val="18"/>
                <w:lang w:val="en-US"/>
              </w:rPr>
              <w:t>19.01.</w:t>
            </w:r>
            <w:r w:rsidRPr="00807BBA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807BBA">
              <w:rPr>
                <w:rFonts w:ascii="Tahoma" w:hAnsi="Tahoma" w:cs="Tahoma"/>
                <w:sz w:val="18"/>
                <w:szCs w:val="18"/>
                <w:lang w:val="en-GB"/>
              </w:rPr>
              <w:t>St. Petrus Canisius</w:t>
            </w:r>
            <w:r w:rsidRPr="00807BBA">
              <w:rPr>
                <w:rFonts w:ascii="Tahoma" w:hAnsi="Tahoma" w:cs="Tahoma"/>
                <w:sz w:val="18"/>
                <w:szCs w:val="18"/>
                <w:lang w:val="en-GB"/>
              </w:rPr>
              <w:tab/>
              <w:t>14:00</w:t>
            </w:r>
          </w:p>
          <w:p w:rsidR="00C90892" w:rsidRPr="007161A2" w:rsidRDefault="00C90892" w:rsidP="007161A2">
            <w:pPr>
              <w:tabs>
                <w:tab w:val="left" w:pos="109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26.01.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ab/>
              <w:t xml:space="preserve">St. </w:t>
            </w:r>
            <w:proofErr w:type="spellStart"/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>Columban</w:t>
            </w:r>
            <w:proofErr w:type="spellEnd"/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ab/>
              <w:t>14:00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</w:tcBorders>
          </w:tcPr>
          <w:p w:rsidR="00C90892" w:rsidRPr="007161A2" w:rsidRDefault="00C90892" w:rsidP="002B569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Dienstag, 14. Januar,</w:t>
            </w:r>
            <w:r w:rsidRPr="007161A2">
              <w:rPr>
                <w:rFonts w:ascii="Tahoma" w:hAnsi="Tahoma" w:cs="Tahoma"/>
                <w:sz w:val="18"/>
                <w:szCs w:val="18"/>
              </w:rPr>
              <w:t xml:space="preserve"> 20:00 – 21:30 Uhr; </w:t>
            </w:r>
          </w:p>
          <w:p w:rsidR="00C90892" w:rsidRPr="007161A2" w:rsidRDefault="00C90892" w:rsidP="002B5696">
            <w:pPr>
              <w:rPr>
                <w:rFonts w:ascii="Tahoma" w:hAnsi="Tahoma" w:cs="Tahoma"/>
                <w:sz w:val="18"/>
                <w:szCs w:val="18"/>
              </w:rPr>
            </w:pPr>
            <w:r w:rsidRPr="007161A2">
              <w:rPr>
                <w:rFonts w:ascii="Tahoma" w:hAnsi="Tahoma" w:cs="Tahoma"/>
                <w:sz w:val="18"/>
                <w:szCs w:val="18"/>
              </w:rPr>
              <w:t>Haus der Kirchlichen Dienste,</w:t>
            </w:r>
          </w:p>
          <w:p w:rsidR="00C90892" w:rsidRPr="007161A2" w:rsidRDefault="00C90892" w:rsidP="002B569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Katharinenstr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7161A2">
              <w:rPr>
                <w:rFonts w:ascii="Tahoma" w:hAnsi="Tahoma" w:cs="Tahoma"/>
                <w:sz w:val="18"/>
                <w:szCs w:val="18"/>
              </w:rPr>
              <w:t xml:space="preserve"> 16 </w:t>
            </w:r>
          </w:p>
          <w:p w:rsidR="00C90892" w:rsidRPr="007161A2" w:rsidRDefault="00C90892" w:rsidP="002B569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0892" w:rsidRPr="007161A2" w:rsidRDefault="00C90892" w:rsidP="00BF2F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90892" w:rsidRPr="007161A2" w:rsidRDefault="00C90892" w:rsidP="00BF2F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20. Dezember 2024</w:t>
            </w:r>
          </w:p>
        </w:tc>
      </w:tr>
      <w:tr w:rsidR="00C90892" w:rsidRPr="007161A2" w:rsidTr="00643E15"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892" w:rsidRPr="007161A2" w:rsidRDefault="00C90892" w:rsidP="001A65E4">
            <w:pPr>
              <w:tabs>
                <w:tab w:val="left" w:pos="1110"/>
                <w:tab w:val="left" w:pos="2840"/>
              </w:tabs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proofErr w:type="spellStart"/>
            <w:r w:rsidRPr="007161A2">
              <w:rPr>
                <w:rFonts w:ascii="Tahoma" w:hAnsi="Tahoma" w:cs="Tahoma"/>
                <w:b/>
                <w:sz w:val="18"/>
                <w:szCs w:val="18"/>
                <w:lang w:val="en-US"/>
              </w:rPr>
              <w:t>Februar</w:t>
            </w:r>
            <w:proofErr w:type="spellEnd"/>
            <w:r w:rsidRPr="007161A2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</w:p>
          <w:p w:rsidR="00C90892" w:rsidRPr="007161A2" w:rsidRDefault="00C90892" w:rsidP="001A65E4">
            <w:pPr>
              <w:tabs>
                <w:tab w:val="left" w:pos="1110"/>
                <w:tab w:val="left" w:pos="2840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09.02.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ab/>
              <w:t xml:space="preserve">St.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Nikolaus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ab/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2:15</w:t>
            </w:r>
          </w:p>
          <w:p w:rsidR="00C90892" w:rsidRPr="007161A2" w:rsidRDefault="00C90892" w:rsidP="007161A2">
            <w:pPr>
              <w:shd w:val="clear" w:color="auto" w:fill="92D050"/>
              <w:tabs>
                <w:tab w:val="left" w:pos="1110"/>
                <w:tab w:val="left" w:pos="2840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16.02.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ab/>
              <w:t xml:space="preserve">St.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Petrus Canisius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ab/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4:00</w:t>
            </w:r>
          </w:p>
          <w:p w:rsidR="00C90892" w:rsidRPr="007161A2" w:rsidRDefault="00C90892" w:rsidP="007161A2">
            <w:pPr>
              <w:tabs>
                <w:tab w:val="left" w:pos="1110"/>
                <w:tab w:val="left" w:pos="2840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23.02.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7161A2">
              <w:rPr>
                <w:rFonts w:ascii="Tahoma" w:hAnsi="Tahoma" w:cs="Tahoma"/>
                <w:sz w:val="18"/>
                <w:szCs w:val="18"/>
              </w:rPr>
              <w:t xml:space="preserve">St. </w:t>
            </w:r>
            <w:proofErr w:type="spellStart"/>
            <w:r w:rsidRPr="007161A2">
              <w:rPr>
                <w:rFonts w:ascii="Tahoma" w:hAnsi="Tahoma" w:cs="Tahoma"/>
                <w:sz w:val="18"/>
                <w:szCs w:val="18"/>
              </w:rPr>
              <w:t>Columban</w:t>
            </w:r>
            <w:proofErr w:type="spellEnd"/>
            <w:r w:rsidRPr="007161A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161A2">
              <w:rPr>
                <w:rFonts w:ascii="Tahoma" w:hAnsi="Tahoma" w:cs="Tahoma"/>
                <w:sz w:val="18"/>
                <w:szCs w:val="18"/>
              </w:rPr>
              <w:tab/>
              <w:t>14:00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90892" w:rsidRPr="007161A2" w:rsidRDefault="00C90892" w:rsidP="00000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Mittwoch, 5</w:t>
            </w:r>
            <w:r w:rsidRPr="007161A2">
              <w:rPr>
                <w:rFonts w:ascii="Tahoma" w:hAnsi="Tahoma" w:cs="Tahoma"/>
                <w:sz w:val="18"/>
                <w:szCs w:val="18"/>
              </w:rPr>
              <w:t>. Februar, 20:00 – 21:30 Uhr</w:t>
            </w:r>
          </w:p>
          <w:p w:rsidR="00C90892" w:rsidRPr="007161A2" w:rsidRDefault="00C90892" w:rsidP="005910CF">
            <w:pPr>
              <w:rPr>
                <w:rFonts w:ascii="Tahoma" w:hAnsi="Tahoma" w:cs="Tahoma"/>
                <w:sz w:val="18"/>
                <w:szCs w:val="18"/>
              </w:rPr>
            </w:pPr>
            <w:r w:rsidRPr="007161A2">
              <w:rPr>
                <w:rFonts w:ascii="Tahoma" w:hAnsi="Tahoma" w:cs="Tahoma"/>
                <w:sz w:val="18"/>
                <w:szCs w:val="18"/>
              </w:rPr>
              <w:t xml:space="preserve">Gemeindehaus St. Nikolaus </w:t>
            </w:r>
          </w:p>
          <w:p w:rsidR="00C90892" w:rsidRPr="007161A2" w:rsidRDefault="00C90892" w:rsidP="005910CF">
            <w:pPr>
              <w:rPr>
                <w:rFonts w:ascii="Tahoma" w:hAnsi="Tahoma" w:cs="Tahoma"/>
                <w:sz w:val="18"/>
                <w:szCs w:val="18"/>
              </w:rPr>
            </w:pPr>
            <w:r w:rsidRPr="007161A2">
              <w:rPr>
                <w:rFonts w:ascii="Tahoma" w:hAnsi="Tahoma" w:cs="Tahoma"/>
                <w:sz w:val="18"/>
                <w:szCs w:val="18"/>
              </w:rPr>
              <w:t>Karlstr. 17/1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892" w:rsidRPr="007161A2" w:rsidRDefault="00C90892" w:rsidP="00BF2F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90892" w:rsidRPr="007161A2" w:rsidRDefault="00C90892" w:rsidP="00BF2F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31. Januar 2025</w:t>
            </w:r>
          </w:p>
          <w:p w:rsidR="00C90892" w:rsidRPr="007161A2" w:rsidRDefault="00C90892" w:rsidP="00BF2F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0892" w:rsidRPr="007161A2" w:rsidTr="00643E15"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892" w:rsidRPr="007161A2" w:rsidRDefault="00C90892" w:rsidP="001A65E4">
            <w:pPr>
              <w:tabs>
                <w:tab w:val="left" w:pos="1110"/>
                <w:tab w:val="left" w:pos="2840"/>
              </w:tabs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proofErr w:type="spellStart"/>
            <w:r w:rsidRPr="007161A2">
              <w:rPr>
                <w:rFonts w:ascii="Tahoma" w:hAnsi="Tahoma" w:cs="Tahoma"/>
                <w:b/>
                <w:sz w:val="18"/>
                <w:szCs w:val="18"/>
                <w:lang w:val="en-US"/>
              </w:rPr>
              <w:t>März</w:t>
            </w:r>
            <w:proofErr w:type="spellEnd"/>
            <w:r w:rsidRPr="007161A2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</w:p>
          <w:p w:rsidR="00C90892" w:rsidRPr="007161A2" w:rsidRDefault="00C90892" w:rsidP="001A65E4">
            <w:pPr>
              <w:tabs>
                <w:tab w:val="left" w:pos="1110"/>
                <w:tab w:val="left" w:pos="2840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09.03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ab/>
              <w:t xml:space="preserve">St.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Nikolaus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ab/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2:15</w:t>
            </w:r>
          </w:p>
          <w:p w:rsidR="00C90892" w:rsidRPr="007161A2" w:rsidRDefault="00C90892" w:rsidP="007161A2">
            <w:pPr>
              <w:shd w:val="clear" w:color="auto" w:fill="92D050"/>
              <w:tabs>
                <w:tab w:val="left" w:pos="1110"/>
                <w:tab w:val="left" w:pos="2840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16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 xml:space="preserve">.03. 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ab/>
              <w:t xml:space="preserve">St.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Petrus Canisius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14:00</w:t>
            </w:r>
          </w:p>
          <w:p w:rsidR="00C90892" w:rsidRPr="007161A2" w:rsidRDefault="00C90892" w:rsidP="001A65E4">
            <w:pPr>
              <w:tabs>
                <w:tab w:val="left" w:pos="1110"/>
                <w:tab w:val="left" w:pos="2840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>28.03.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ab/>
              <w:t xml:space="preserve">St. </w:t>
            </w:r>
            <w:proofErr w:type="spellStart"/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>Columban</w:t>
            </w:r>
            <w:proofErr w:type="spellEnd"/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ab/>
              <w:t>14:00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90892" w:rsidRPr="007161A2" w:rsidRDefault="00C90892" w:rsidP="00000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Mittwoch, 26. Februar</w:t>
            </w:r>
            <w:r w:rsidRPr="007161A2">
              <w:rPr>
                <w:rFonts w:ascii="Tahoma" w:hAnsi="Tahoma" w:cs="Tahoma"/>
                <w:sz w:val="18"/>
                <w:szCs w:val="18"/>
              </w:rPr>
              <w:t>, 20:00 – 21:30 Uhr</w:t>
            </w:r>
          </w:p>
          <w:p w:rsidR="00C90892" w:rsidRPr="007161A2" w:rsidRDefault="00C90892" w:rsidP="00A74BE3">
            <w:pPr>
              <w:ind w:right="113"/>
              <w:rPr>
                <w:rFonts w:ascii="Tahoma" w:hAnsi="Tahoma" w:cs="Tahoma"/>
                <w:sz w:val="18"/>
                <w:szCs w:val="18"/>
              </w:rPr>
            </w:pPr>
            <w:r w:rsidRPr="007161A2">
              <w:rPr>
                <w:rFonts w:ascii="Tahoma" w:hAnsi="Tahoma" w:cs="Tahoma"/>
                <w:sz w:val="18"/>
                <w:szCs w:val="18"/>
              </w:rPr>
              <w:t xml:space="preserve">ARCHE </w:t>
            </w:r>
            <w:proofErr w:type="spellStart"/>
            <w:r w:rsidRPr="007161A2">
              <w:rPr>
                <w:rFonts w:ascii="Tahoma" w:hAnsi="Tahoma" w:cs="Tahoma"/>
                <w:sz w:val="18"/>
                <w:szCs w:val="18"/>
              </w:rPr>
              <w:t>Columban</w:t>
            </w:r>
            <w:proofErr w:type="spellEnd"/>
            <w:r w:rsidRPr="007161A2">
              <w:rPr>
                <w:rFonts w:ascii="Tahoma" w:hAnsi="Tahoma" w:cs="Tahoma"/>
                <w:sz w:val="18"/>
                <w:szCs w:val="18"/>
              </w:rPr>
              <w:t xml:space="preserve">, Paulinenstr. 100; </w:t>
            </w:r>
          </w:p>
          <w:p w:rsidR="00C90892" w:rsidRPr="007161A2" w:rsidRDefault="00C90892" w:rsidP="00A74BE3">
            <w:pPr>
              <w:ind w:right="11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Martinszimmer,</w:t>
            </w:r>
            <w:r w:rsidRPr="007161A2">
              <w:rPr>
                <w:rFonts w:ascii="Tahoma" w:hAnsi="Tahoma" w:cs="Tahoma"/>
                <w:sz w:val="18"/>
                <w:szCs w:val="18"/>
              </w:rPr>
              <w:t xml:space="preserve"> UG </w:t>
            </w:r>
          </w:p>
          <w:p w:rsidR="00C90892" w:rsidRPr="007161A2" w:rsidRDefault="00C90892" w:rsidP="00000C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892" w:rsidRPr="007161A2" w:rsidRDefault="00C90892" w:rsidP="00BF2F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90892" w:rsidRPr="007161A2" w:rsidRDefault="00C90892" w:rsidP="00BF2F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21. Februar 2025</w:t>
            </w:r>
          </w:p>
        </w:tc>
      </w:tr>
      <w:tr w:rsidR="00C90892" w:rsidRPr="00643E15" w:rsidTr="00643E15">
        <w:tc>
          <w:tcPr>
            <w:tcW w:w="37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0892" w:rsidRPr="007161A2" w:rsidRDefault="00C90892" w:rsidP="001A65E4">
            <w:pPr>
              <w:tabs>
                <w:tab w:val="left" w:pos="1110"/>
                <w:tab w:val="left" w:pos="2840"/>
              </w:tabs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7161A2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April </w:t>
            </w:r>
          </w:p>
          <w:p w:rsidR="00C90892" w:rsidRPr="007161A2" w:rsidRDefault="00C90892" w:rsidP="001A65E4">
            <w:pPr>
              <w:tabs>
                <w:tab w:val="left" w:pos="1110"/>
                <w:tab w:val="left" w:pos="2840"/>
              </w:tabs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161A2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3</w:t>
            </w:r>
            <w:r w:rsidRPr="007161A2">
              <w:rPr>
                <w:rFonts w:ascii="Tahoma" w:hAnsi="Tahoma" w:cs="Tahoma"/>
                <w:sz w:val="18"/>
                <w:szCs w:val="18"/>
                <w:lang w:val="en-GB"/>
              </w:rPr>
              <w:t xml:space="preserve">.04. </w:t>
            </w:r>
            <w:r w:rsidRPr="007161A2">
              <w:rPr>
                <w:rFonts w:ascii="Tahoma" w:hAnsi="Tahoma" w:cs="Tahoma"/>
                <w:sz w:val="18"/>
                <w:szCs w:val="18"/>
                <w:lang w:val="en-GB"/>
              </w:rPr>
              <w:tab/>
              <w:t xml:space="preserve">St.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Nikolaus</w:t>
            </w:r>
            <w:r w:rsidRPr="007161A2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Pr="007161A2">
              <w:rPr>
                <w:rFonts w:ascii="Tahoma" w:hAnsi="Tahoma" w:cs="Tahoma"/>
                <w:sz w:val="18"/>
                <w:szCs w:val="18"/>
                <w:lang w:val="en-GB"/>
              </w:rPr>
              <w:tab/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12:15</w:t>
            </w:r>
          </w:p>
          <w:p w:rsidR="00C90892" w:rsidRPr="007161A2" w:rsidRDefault="00C90892" w:rsidP="007161A2">
            <w:pPr>
              <w:shd w:val="clear" w:color="auto" w:fill="92D050"/>
              <w:tabs>
                <w:tab w:val="left" w:pos="1110"/>
                <w:tab w:val="left" w:pos="2840"/>
              </w:tabs>
              <w:rPr>
                <w:rFonts w:ascii="Tahoma" w:hAnsi="Tahoma" w:cs="Tahoma"/>
                <w:b/>
                <w:color w:val="FF0000"/>
                <w:sz w:val="18"/>
                <w:szCs w:val="18"/>
                <w:lang w:val="en-GB"/>
              </w:rPr>
            </w:pPr>
            <w:r w:rsidRPr="00CB4991">
              <w:rPr>
                <w:rFonts w:ascii="Tahoma" w:hAnsi="Tahoma" w:cs="Tahoma"/>
                <w:sz w:val="18"/>
                <w:szCs w:val="18"/>
                <w:lang w:val="en-GB"/>
              </w:rPr>
              <w:t xml:space="preserve">21.04. </w:t>
            </w:r>
            <w:proofErr w:type="spellStart"/>
            <w:r w:rsidRPr="00CB4991">
              <w:rPr>
                <w:rFonts w:ascii="Tahoma" w:hAnsi="Tahoma" w:cs="Tahoma"/>
                <w:sz w:val="12"/>
                <w:szCs w:val="12"/>
                <w:lang w:val="en-GB"/>
              </w:rPr>
              <w:t>Ostermo</w:t>
            </w:r>
            <w:proofErr w:type="spellEnd"/>
            <w:r w:rsidRPr="00CB4991">
              <w:rPr>
                <w:rFonts w:ascii="Tahoma" w:hAnsi="Tahoma" w:cs="Tahoma"/>
                <w:sz w:val="12"/>
                <w:szCs w:val="12"/>
                <w:lang w:val="en-GB"/>
              </w:rPr>
              <w:t>.</w:t>
            </w:r>
            <w:r w:rsidRPr="00CB4991">
              <w:rPr>
                <w:rFonts w:ascii="Tahoma" w:hAnsi="Tahoma" w:cs="Tahoma"/>
                <w:sz w:val="18"/>
                <w:szCs w:val="18"/>
                <w:lang w:val="en-GB"/>
              </w:rPr>
              <w:tab/>
              <w:t>St. Petrus Canisius</w:t>
            </w:r>
            <w:r w:rsidRPr="00CB4991">
              <w:rPr>
                <w:rFonts w:ascii="Tahoma" w:hAnsi="Tahoma" w:cs="Tahoma"/>
                <w:sz w:val="18"/>
                <w:szCs w:val="18"/>
                <w:lang w:val="en-GB"/>
              </w:rPr>
              <w:tab/>
              <w:t>1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Pr="00CB4991">
              <w:rPr>
                <w:rFonts w:ascii="Tahoma" w:hAnsi="Tahoma" w:cs="Tahoma"/>
                <w:sz w:val="18"/>
                <w:szCs w:val="18"/>
                <w:lang w:val="en-GB"/>
              </w:rPr>
              <w:t>:00</w:t>
            </w:r>
          </w:p>
          <w:p w:rsidR="00C90892" w:rsidRPr="007161A2" w:rsidRDefault="00C90892" w:rsidP="007161A2">
            <w:pPr>
              <w:tabs>
                <w:tab w:val="left" w:pos="1110"/>
                <w:tab w:val="left" w:pos="2840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7.04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ab/>
              <w:t xml:space="preserve">St. </w:t>
            </w:r>
            <w:proofErr w:type="spellStart"/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>Columban</w:t>
            </w:r>
            <w:proofErr w:type="spellEnd"/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 xml:space="preserve">    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ab/>
              <w:t>14:00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90892" w:rsidRPr="007161A2" w:rsidRDefault="00C90892" w:rsidP="00000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Mittwoch, 2</w:t>
            </w:r>
            <w:r w:rsidRPr="007161A2">
              <w:rPr>
                <w:rFonts w:ascii="Tahoma" w:hAnsi="Tahoma" w:cs="Tahoma"/>
                <w:sz w:val="18"/>
                <w:szCs w:val="18"/>
              </w:rPr>
              <w:t>. April, 20:00 – 21:30 Uhr</w:t>
            </w:r>
          </w:p>
          <w:p w:rsidR="00C90892" w:rsidRPr="007161A2" w:rsidRDefault="00C90892" w:rsidP="00A74BE3">
            <w:pPr>
              <w:rPr>
                <w:rFonts w:ascii="Tahoma" w:hAnsi="Tahoma" w:cs="Tahoma"/>
                <w:sz w:val="18"/>
                <w:szCs w:val="18"/>
              </w:rPr>
            </w:pPr>
            <w:r w:rsidRPr="007161A2">
              <w:rPr>
                <w:rFonts w:ascii="Tahoma" w:hAnsi="Tahoma" w:cs="Tahoma"/>
                <w:sz w:val="18"/>
                <w:szCs w:val="18"/>
              </w:rPr>
              <w:t>Haus der Kirchlichen Dienste,</w:t>
            </w:r>
          </w:p>
          <w:p w:rsidR="00C90892" w:rsidRPr="00643E15" w:rsidRDefault="00C90892" w:rsidP="00A74BE3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43E15">
              <w:rPr>
                <w:rFonts w:ascii="Tahoma" w:hAnsi="Tahoma" w:cs="Tahoma"/>
                <w:sz w:val="18"/>
                <w:szCs w:val="18"/>
                <w:lang w:val="en-US"/>
              </w:rPr>
              <w:t>Katharinenstr</w:t>
            </w:r>
            <w:proofErr w:type="spellEnd"/>
            <w:r w:rsidRPr="00643E15">
              <w:rPr>
                <w:rFonts w:ascii="Tahoma" w:hAnsi="Tahoma" w:cs="Tahoma"/>
                <w:sz w:val="18"/>
                <w:szCs w:val="18"/>
                <w:lang w:val="en-US"/>
              </w:rPr>
              <w:t>. 16</w:t>
            </w:r>
          </w:p>
          <w:p w:rsidR="00C90892" w:rsidRPr="00643E15" w:rsidRDefault="00C90892" w:rsidP="00A74BE3">
            <w:pPr>
              <w:ind w:right="113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0892" w:rsidRPr="00643E15" w:rsidRDefault="00C90892" w:rsidP="00BF2F05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C90892" w:rsidRPr="00643E15" w:rsidRDefault="00C90892" w:rsidP="00BF2F05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28.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März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2025</w:t>
            </w:r>
          </w:p>
        </w:tc>
      </w:tr>
      <w:tr w:rsidR="00C90892" w:rsidRPr="007161A2" w:rsidTr="00643E15">
        <w:trPr>
          <w:trHeight w:val="655"/>
        </w:trPr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0892" w:rsidRPr="007161A2" w:rsidRDefault="00C90892" w:rsidP="001A65E4">
            <w:pPr>
              <w:tabs>
                <w:tab w:val="left" w:pos="1110"/>
                <w:tab w:val="left" w:pos="2840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161A2">
              <w:rPr>
                <w:rFonts w:ascii="Tahoma" w:hAnsi="Tahoma" w:cs="Tahoma"/>
                <w:b/>
                <w:sz w:val="18"/>
                <w:szCs w:val="18"/>
                <w:lang w:val="en-US"/>
              </w:rPr>
              <w:t>Mai</w:t>
            </w:r>
          </w:p>
          <w:p w:rsidR="00C90892" w:rsidRPr="007161A2" w:rsidRDefault="00C90892" w:rsidP="001A65E4">
            <w:pPr>
              <w:tabs>
                <w:tab w:val="left" w:pos="1110"/>
                <w:tab w:val="left" w:pos="2840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11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 xml:space="preserve">.05. 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ab/>
              <w:t>St.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Niklaus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ab/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2:15</w:t>
            </w:r>
          </w:p>
          <w:p w:rsidR="00C90892" w:rsidRPr="007161A2" w:rsidRDefault="00C90892" w:rsidP="007161A2">
            <w:pPr>
              <w:shd w:val="clear" w:color="auto" w:fill="92D050"/>
              <w:tabs>
                <w:tab w:val="left" w:pos="1110"/>
                <w:tab w:val="left" w:pos="2840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18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>.05.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 xml:space="preserve">St.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Petrus Canisius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ab/>
              <w:t>14:00</w:t>
            </w:r>
          </w:p>
          <w:p w:rsidR="00C90892" w:rsidRPr="00643E15" w:rsidRDefault="00C90892" w:rsidP="001A65E4">
            <w:pPr>
              <w:tabs>
                <w:tab w:val="left" w:pos="1110"/>
                <w:tab w:val="left" w:pos="2840"/>
              </w:tabs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25</w:t>
            </w:r>
            <w:r w:rsidRPr="00643E15">
              <w:rPr>
                <w:rFonts w:ascii="Tahoma" w:hAnsi="Tahoma" w:cs="Tahoma"/>
                <w:sz w:val="18"/>
                <w:szCs w:val="18"/>
                <w:lang w:val="en-US"/>
              </w:rPr>
              <w:t>.05.</w:t>
            </w:r>
            <w:r w:rsidRPr="00643E15">
              <w:rPr>
                <w:rFonts w:ascii="Tahoma" w:hAnsi="Tahoma" w:cs="Tahoma"/>
                <w:sz w:val="18"/>
                <w:szCs w:val="18"/>
                <w:lang w:val="en-US"/>
              </w:rPr>
              <w:tab/>
              <w:t xml:space="preserve">St. </w:t>
            </w:r>
            <w:proofErr w:type="spellStart"/>
            <w:r w:rsidRPr="00643E15">
              <w:rPr>
                <w:rFonts w:ascii="Tahoma" w:hAnsi="Tahoma" w:cs="Tahoma"/>
                <w:sz w:val="18"/>
                <w:szCs w:val="18"/>
                <w:lang w:val="en-US"/>
              </w:rPr>
              <w:t>Columban</w:t>
            </w:r>
            <w:proofErr w:type="spellEnd"/>
            <w:r w:rsidRPr="00643E15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643E15">
              <w:rPr>
                <w:rFonts w:ascii="Tahoma" w:hAnsi="Tahoma" w:cs="Tahoma"/>
                <w:sz w:val="18"/>
                <w:szCs w:val="18"/>
                <w:lang w:val="en-US"/>
              </w:rPr>
              <w:tab/>
              <w:t>14:00</w:t>
            </w:r>
            <w:r w:rsidRPr="00643E15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0892" w:rsidRPr="007161A2" w:rsidRDefault="00C90892" w:rsidP="007C576A">
            <w:pPr>
              <w:rPr>
                <w:rFonts w:ascii="Tahoma" w:hAnsi="Tahoma" w:cs="Tahoma"/>
                <w:sz w:val="18"/>
                <w:szCs w:val="18"/>
              </w:rPr>
            </w:pPr>
            <w:r w:rsidRPr="00444E00">
              <w:rPr>
                <w:rFonts w:ascii="Tahoma" w:hAnsi="Tahoma" w:cs="Tahoma"/>
                <w:sz w:val="18"/>
                <w:szCs w:val="18"/>
              </w:rPr>
              <w:t>Mittw</w:t>
            </w:r>
            <w:r w:rsidRPr="007161A2">
              <w:rPr>
                <w:rFonts w:ascii="Tahoma" w:hAnsi="Tahoma" w:cs="Tahoma"/>
                <w:sz w:val="18"/>
                <w:szCs w:val="18"/>
              </w:rPr>
              <w:t>och,</w:t>
            </w:r>
            <w:r>
              <w:rPr>
                <w:rFonts w:ascii="Tahoma" w:hAnsi="Tahoma" w:cs="Tahoma"/>
                <w:sz w:val="18"/>
                <w:szCs w:val="18"/>
              </w:rPr>
              <w:t xml:space="preserve"> 30. April</w:t>
            </w:r>
            <w:r w:rsidRPr="007161A2">
              <w:rPr>
                <w:rFonts w:ascii="Tahoma" w:hAnsi="Tahoma" w:cs="Tahoma"/>
                <w:sz w:val="18"/>
                <w:szCs w:val="18"/>
              </w:rPr>
              <w:t>, 20:00 – 21:30 Uhr</w:t>
            </w:r>
          </w:p>
          <w:p w:rsidR="00C90892" w:rsidRPr="007161A2" w:rsidRDefault="00C90892" w:rsidP="00A74BE3">
            <w:pPr>
              <w:ind w:right="11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Gemeindehaus St. Nikolaus</w:t>
            </w:r>
          </w:p>
          <w:p w:rsidR="00C90892" w:rsidRPr="007161A2" w:rsidRDefault="00C90892" w:rsidP="00A74BE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Karlstr. 17/1</w:t>
            </w:r>
          </w:p>
          <w:p w:rsidR="00C90892" w:rsidRPr="007161A2" w:rsidRDefault="00C90892" w:rsidP="007C57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0892" w:rsidRPr="007161A2" w:rsidRDefault="00C90892" w:rsidP="00BF2F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90892" w:rsidRPr="007161A2" w:rsidRDefault="00C90892" w:rsidP="00BF2F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161A2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5. April 2025</w:t>
            </w:r>
          </w:p>
        </w:tc>
      </w:tr>
      <w:tr w:rsidR="00C90892" w:rsidRPr="007161A2" w:rsidTr="00643E15">
        <w:tc>
          <w:tcPr>
            <w:tcW w:w="37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0892" w:rsidRPr="007161A2" w:rsidRDefault="00C90892" w:rsidP="001A65E4">
            <w:pPr>
              <w:tabs>
                <w:tab w:val="left" w:pos="1110"/>
                <w:tab w:val="left" w:pos="2840"/>
              </w:tabs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proofErr w:type="spellStart"/>
            <w:r w:rsidRPr="007161A2">
              <w:rPr>
                <w:rFonts w:ascii="Tahoma" w:hAnsi="Tahoma" w:cs="Tahoma"/>
                <w:b/>
                <w:sz w:val="18"/>
                <w:szCs w:val="18"/>
                <w:lang w:val="en-US"/>
              </w:rPr>
              <w:t>Juni</w:t>
            </w:r>
            <w:proofErr w:type="spellEnd"/>
            <w:r w:rsidRPr="007161A2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</w:p>
          <w:p w:rsidR="00C90892" w:rsidRPr="007161A2" w:rsidRDefault="00C90892" w:rsidP="001A65E4">
            <w:pPr>
              <w:tabs>
                <w:tab w:val="left" w:pos="1110"/>
                <w:tab w:val="left" w:pos="2840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5.06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ab/>
              <w:t xml:space="preserve">St.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Nikolaus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ab/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2:15</w:t>
            </w:r>
          </w:p>
          <w:p w:rsidR="00C90892" w:rsidRPr="007161A2" w:rsidRDefault="00C90892" w:rsidP="007161A2">
            <w:pPr>
              <w:shd w:val="clear" w:color="auto" w:fill="92D050"/>
              <w:tabs>
                <w:tab w:val="left" w:pos="1110"/>
                <w:tab w:val="left" w:pos="2840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>.06.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ab/>
              <w:t xml:space="preserve">St.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Petrus Canisius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4:00</w:t>
            </w:r>
          </w:p>
          <w:p w:rsidR="00C90892" w:rsidRPr="007161A2" w:rsidRDefault="00C90892" w:rsidP="00A05DD2">
            <w:pPr>
              <w:tabs>
                <w:tab w:val="left" w:pos="1110"/>
                <w:tab w:val="left" w:pos="2840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9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>.06.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ab/>
              <w:t xml:space="preserve">St. </w:t>
            </w:r>
            <w:proofErr w:type="spellStart"/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>Columban</w:t>
            </w:r>
            <w:proofErr w:type="spellEnd"/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ab/>
              <w:t xml:space="preserve">14:00 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90892" w:rsidRPr="007161A2" w:rsidRDefault="00C90892" w:rsidP="00000C09">
            <w:pPr>
              <w:rPr>
                <w:rFonts w:ascii="Tahoma" w:hAnsi="Tahoma" w:cs="Tahoma"/>
                <w:sz w:val="18"/>
                <w:szCs w:val="18"/>
              </w:rPr>
            </w:pPr>
            <w:r w:rsidRPr="007161A2">
              <w:rPr>
                <w:rFonts w:ascii="Tahoma" w:hAnsi="Tahoma" w:cs="Tahoma"/>
                <w:sz w:val="18"/>
                <w:szCs w:val="18"/>
              </w:rPr>
              <w:t xml:space="preserve">Mittwoch, </w:t>
            </w:r>
            <w:r>
              <w:rPr>
                <w:rFonts w:ascii="Tahoma" w:hAnsi="Tahoma" w:cs="Tahoma"/>
                <w:sz w:val="18"/>
                <w:szCs w:val="18"/>
              </w:rPr>
              <w:t>28. Mai</w:t>
            </w:r>
            <w:r w:rsidRPr="007161A2">
              <w:rPr>
                <w:rFonts w:ascii="Tahoma" w:hAnsi="Tahoma" w:cs="Tahoma"/>
                <w:sz w:val="18"/>
                <w:szCs w:val="18"/>
              </w:rPr>
              <w:t>, 20:00 – 21:30 Uhr</w:t>
            </w:r>
          </w:p>
          <w:p w:rsidR="00C90892" w:rsidRPr="007161A2" w:rsidRDefault="00C90892" w:rsidP="00A05DD2">
            <w:pPr>
              <w:ind w:right="113"/>
              <w:rPr>
                <w:rFonts w:ascii="Tahoma" w:hAnsi="Tahoma" w:cs="Tahoma"/>
                <w:sz w:val="18"/>
                <w:szCs w:val="18"/>
              </w:rPr>
            </w:pPr>
            <w:r w:rsidRPr="007161A2">
              <w:rPr>
                <w:rFonts w:ascii="Tahoma" w:hAnsi="Tahoma" w:cs="Tahoma"/>
                <w:sz w:val="18"/>
                <w:szCs w:val="18"/>
              </w:rPr>
              <w:t xml:space="preserve">ARCHE </w:t>
            </w:r>
            <w:proofErr w:type="spellStart"/>
            <w:r w:rsidRPr="007161A2">
              <w:rPr>
                <w:rFonts w:ascii="Tahoma" w:hAnsi="Tahoma" w:cs="Tahoma"/>
                <w:sz w:val="18"/>
                <w:szCs w:val="18"/>
              </w:rPr>
              <w:t>Columban</w:t>
            </w:r>
            <w:proofErr w:type="spellEnd"/>
            <w:r w:rsidRPr="007161A2">
              <w:rPr>
                <w:rFonts w:ascii="Tahoma" w:hAnsi="Tahoma" w:cs="Tahoma"/>
                <w:sz w:val="18"/>
                <w:szCs w:val="18"/>
              </w:rPr>
              <w:t xml:space="preserve">, Paulinenstr. 100; </w:t>
            </w:r>
          </w:p>
          <w:p w:rsidR="00C90892" w:rsidRPr="007161A2" w:rsidRDefault="00C90892" w:rsidP="00A05DD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Martinszimmer,</w:t>
            </w:r>
            <w:r w:rsidRPr="007161A2">
              <w:rPr>
                <w:rFonts w:ascii="Tahoma" w:hAnsi="Tahoma" w:cs="Tahoma"/>
                <w:sz w:val="18"/>
                <w:szCs w:val="18"/>
              </w:rPr>
              <w:t xml:space="preserve"> UG</w:t>
            </w:r>
          </w:p>
          <w:p w:rsidR="00C90892" w:rsidRPr="007161A2" w:rsidRDefault="00C90892" w:rsidP="00000C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892" w:rsidRPr="007161A2" w:rsidRDefault="00C90892" w:rsidP="00BF2F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90892" w:rsidRPr="007161A2" w:rsidRDefault="00C90892" w:rsidP="00BF2F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23. Mai 2025</w:t>
            </w:r>
          </w:p>
        </w:tc>
      </w:tr>
      <w:tr w:rsidR="00C90892" w:rsidRPr="007161A2" w:rsidTr="00643E15">
        <w:tc>
          <w:tcPr>
            <w:tcW w:w="37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0892" w:rsidRPr="007161A2" w:rsidRDefault="00C90892" w:rsidP="001A65E4">
            <w:pPr>
              <w:tabs>
                <w:tab w:val="left" w:pos="1110"/>
                <w:tab w:val="left" w:pos="2840"/>
              </w:tabs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proofErr w:type="spellStart"/>
            <w:r w:rsidRPr="007161A2">
              <w:rPr>
                <w:rFonts w:ascii="Tahoma" w:hAnsi="Tahoma" w:cs="Tahoma"/>
                <w:b/>
                <w:sz w:val="18"/>
                <w:szCs w:val="18"/>
                <w:lang w:val="en-US"/>
              </w:rPr>
              <w:t>Juli</w:t>
            </w:r>
            <w:proofErr w:type="spellEnd"/>
          </w:p>
          <w:p w:rsidR="00C90892" w:rsidRPr="007161A2" w:rsidRDefault="00C90892" w:rsidP="001A65E4">
            <w:pPr>
              <w:tabs>
                <w:tab w:val="left" w:pos="1110"/>
                <w:tab w:val="left" w:pos="2840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>.07.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ab/>
              <w:t xml:space="preserve">St.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Nikolaus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ab/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2:15</w:t>
            </w:r>
          </w:p>
          <w:p w:rsidR="00C90892" w:rsidRPr="007161A2" w:rsidRDefault="00C90892" w:rsidP="00A05DD2">
            <w:pPr>
              <w:tabs>
                <w:tab w:val="left" w:pos="1110"/>
                <w:tab w:val="left" w:pos="2840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0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>.07.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0"/>
                <w:szCs w:val="10"/>
                <w:lang w:val="en-US"/>
              </w:rPr>
              <w:t>Seehasenf</w:t>
            </w:r>
            <w:proofErr w:type="spellEnd"/>
            <w:r>
              <w:rPr>
                <w:rFonts w:ascii="Tahoma" w:hAnsi="Tahoma" w:cs="Tahoma"/>
                <w:sz w:val="10"/>
                <w:szCs w:val="10"/>
                <w:lang w:val="en-US"/>
              </w:rPr>
              <w:t>.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ab/>
              <w:t xml:space="preserve">St.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Columban</w:t>
            </w:r>
            <w:proofErr w:type="spellEnd"/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ab/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4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>:00</w:t>
            </w:r>
          </w:p>
          <w:p w:rsidR="00C90892" w:rsidRPr="007161A2" w:rsidRDefault="00C90892" w:rsidP="007161A2">
            <w:pPr>
              <w:tabs>
                <w:tab w:val="left" w:pos="1110"/>
                <w:tab w:val="left" w:pos="2825"/>
              </w:tabs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shd w:val="clear" w:color="auto" w:fill="92D050"/>
                <w:lang w:val="en-US"/>
              </w:rPr>
              <w:t>27.07.</w:t>
            </w:r>
            <w:r w:rsidRPr="007161A2">
              <w:rPr>
                <w:rFonts w:ascii="Tahoma" w:hAnsi="Tahoma" w:cs="Tahoma"/>
                <w:sz w:val="18"/>
                <w:szCs w:val="18"/>
                <w:shd w:val="clear" w:color="auto" w:fill="92D050"/>
                <w:lang w:val="en-US"/>
              </w:rPr>
              <w:tab/>
              <w:t xml:space="preserve">St. </w:t>
            </w:r>
            <w:r>
              <w:rPr>
                <w:rFonts w:ascii="Tahoma" w:hAnsi="Tahoma" w:cs="Tahoma"/>
                <w:sz w:val="18"/>
                <w:szCs w:val="18"/>
                <w:shd w:val="clear" w:color="auto" w:fill="92D050"/>
                <w:lang w:val="en-US"/>
              </w:rPr>
              <w:t>Petrus Canisius</w:t>
            </w:r>
            <w:r w:rsidRPr="007161A2">
              <w:rPr>
                <w:rFonts w:ascii="Tahoma" w:hAnsi="Tahoma" w:cs="Tahoma"/>
                <w:sz w:val="18"/>
                <w:szCs w:val="18"/>
                <w:shd w:val="clear" w:color="auto" w:fill="92D050"/>
                <w:lang w:val="en-US"/>
              </w:rPr>
              <w:tab/>
              <w:t>1</w:t>
            </w:r>
            <w:r>
              <w:rPr>
                <w:rFonts w:ascii="Tahoma" w:hAnsi="Tahoma" w:cs="Tahoma"/>
                <w:sz w:val="18"/>
                <w:szCs w:val="18"/>
                <w:shd w:val="clear" w:color="auto" w:fill="92D050"/>
                <w:lang w:val="en-US"/>
              </w:rPr>
              <w:t>1:00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90892" w:rsidRPr="007161A2" w:rsidRDefault="00C90892" w:rsidP="00000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Mittwoch, 2</w:t>
            </w:r>
            <w:r w:rsidRPr="007161A2">
              <w:rPr>
                <w:rFonts w:ascii="Tahoma" w:hAnsi="Tahoma" w:cs="Tahoma"/>
                <w:sz w:val="18"/>
                <w:szCs w:val="18"/>
              </w:rPr>
              <w:t>. Juli; 20:00 – 21:30 Uhr</w:t>
            </w:r>
          </w:p>
          <w:p w:rsidR="00C90892" w:rsidRPr="007161A2" w:rsidRDefault="00C90892" w:rsidP="000D3552">
            <w:pPr>
              <w:rPr>
                <w:rFonts w:ascii="Tahoma" w:hAnsi="Tahoma" w:cs="Tahoma"/>
                <w:sz w:val="18"/>
                <w:szCs w:val="18"/>
              </w:rPr>
            </w:pPr>
            <w:r w:rsidRPr="007161A2">
              <w:rPr>
                <w:rFonts w:ascii="Tahoma" w:hAnsi="Tahoma" w:cs="Tahoma"/>
                <w:sz w:val="18"/>
                <w:szCs w:val="18"/>
              </w:rPr>
              <w:t xml:space="preserve">Gemeindehaus St. Nikolaus </w:t>
            </w:r>
          </w:p>
          <w:p w:rsidR="00C90892" w:rsidRPr="007161A2" w:rsidRDefault="00C90892" w:rsidP="000D3552">
            <w:pPr>
              <w:rPr>
                <w:rFonts w:ascii="Tahoma" w:hAnsi="Tahoma" w:cs="Tahoma"/>
                <w:sz w:val="18"/>
                <w:szCs w:val="18"/>
              </w:rPr>
            </w:pPr>
            <w:r w:rsidRPr="007161A2">
              <w:rPr>
                <w:rFonts w:ascii="Tahoma" w:hAnsi="Tahoma" w:cs="Tahoma"/>
                <w:sz w:val="18"/>
                <w:szCs w:val="18"/>
              </w:rPr>
              <w:t>Karlstr. 17/1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892" w:rsidRPr="007161A2" w:rsidRDefault="00C90892" w:rsidP="00BF2F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90892" w:rsidRPr="007161A2" w:rsidRDefault="00C90892" w:rsidP="00BF2F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27. Juni 2025</w:t>
            </w:r>
          </w:p>
        </w:tc>
      </w:tr>
      <w:tr w:rsidR="00C90892" w:rsidRPr="007161A2" w:rsidTr="00643E15"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892" w:rsidRPr="007161A2" w:rsidRDefault="00C90892" w:rsidP="001A65E4">
            <w:pPr>
              <w:tabs>
                <w:tab w:val="left" w:pos="1110"/>
                <w:tab w:val="left" w:pos="2840"/>
              </w:tabs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7161A2">
              <w:rPr>
                <w:rFonts w:ascii="Tahoma" w:hAnsi="Tahoma" w:cs="Tahoma"/>
                <w:b/>
                <w:sz w:val="18"/>
                <w:szCs w:val="18"/>
                <w:lang w:val="en-US"/>
              </w:rPr>
              <w:t>Sept</w:t>
            </w:r>
            <w:r w:rsidRPr="007161A2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ember </w:t>
            </w:r>
          </w:p>
          <w:p w:rsidR="00C90892" w:rsidRPr="007161A2" w:rsidRDefault="00C90892" w:rsidP="001A65E4">
            <w:pPr>
              <w:tabs>
                <w:tab w:val="left" w:pos="1110"/>
                <w:tab w:val="left" w:pos="2840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161A2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4</w:t>
            </w:r>
            <w:r w:rsidRPr="007161A2">
              <w:rPr>
                <w:rFonts w:ascii="Tahoma" w:hAnsi="Tahoma" w:cs="Tahoma"/>
                <w:sz w:val="18"/>
                <w:szCs w:val="18"/>
                <w:lang w:val="en-GB"/>
              </w:rPr>
              <w:t>.09.</w:t>
            </w:r>
            <w:r w:rsidRPr="007161A2">
              <w:rPr>
                <w:rFonts w:ascii="Tahoma" w:hAnsi="Tahoma" w:cs="Tahoma"/>
                <w:sz w:val="18"/>
                <w:szCs w:val="18"/>
                <w:lang w:val="en-GB"/>
              </w:rPr>
              <w:tab/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 xml:space="preserve">St.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Nikolaus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ab/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2:15</w:t>
            </w:r>
          </w:p>
          <w:p w:rsidR="00C90892" w:rsidRPr="007161A2" w:rsidRDefault="00C90892" w:rsidP="007161A2">
            <w:pPr>
              <w:shd w:val="clear" w:color="auto" w:fill="92D050"/>
              <w:tabs>
                <w:tab w:val="left" w:pos="1110"/>
                <w:tab w:val="left" w:pos="2840"/>
              </w:tabs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21.09</w:t>
            </w:r>
            <w:r w:rsidRPr="007161A2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Pr="007161A2">
              <w:rPr>
                <w:rFonts w:ascii="Tahoma" w:hAnsi="Tahoma" w:cs="Tahoma"/>
                <w:sz w:val="18"/>
                <w:szCs w:val="18"/>
                <w:lang w:val="en-GB"/>
              </w:rPr>
              <w:tab/>
              <w:t xml:space="preserve">St.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Petrus Canisius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ab/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4:00</w:t>
            </w:r>
          </w:p>
          <w:p w:rsidR="00C90892" w:rsidRPr="007161A2" w:rsidRDefault="00C90892" w:rsidP="00FE3446">
            <w:pPr>
              <w:tabs>
                <w:tab w:val="left" w:pos="1110"/>
                <w:tab w:val="left" w:pos="2840"/>
              </w:tabs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8.09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7161A2">
              <w:rPr>
                <w:rFonts w:ascii="Tahoma" w:hAnsi="Tahoma" w:cs="Tahoma"/>
                <w:sz w:val="18"/>
                <w:szCs w:val="18"/>
                <w:lang w:val="en-GB"/>
              </w:rPr>
              <w:t xml:space="preserve">St. </w:t>
            </w:r>
            <w:proofErr w:type="spellStart"/>
            <w:r w:rsidRPr="007161A2">
              <w:rPr>
                <w:rFonts w:ascii="Tahoma" w:hAnsi="Tahoma" w:cs="Tahoma"/>
                <w:sz w:val="18"/>
                <w:szCs w:val="18"/>
                <w:lang w:val="en-GB"/>
              </w:rPr>
              <w:t>Columban</w:t>
            </w:r>
            <w:proofErr w:type="spellEnd"/>
            <w:r w:rsidRPr="007161A2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Pr="007161A2">
              <w:rPr>
                <w:rFonts w:ascii="Tahoma" w:hAnsi="Tahoma" w:cs="Tahoma"/>
                <w:sz w:val="18"/>
                <w:szCs w:val="18"/>
                <w:lang w:val="en-GB"/>
              </w:rPr>
              <w:tab/>
              <w:t>14:00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892" w:rsidRPr="007161A2" w:rsidRDefault="00C90892" w:rsidP="00000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Mittwoch, 27. August</w:t>
            </w:r>
            <w:r w:rsidRPr="007161A2">
              <w:rPr>
                <w:rFonts w:ascii="Tahoma" w:hAnsi="Tahoma" w:cs="Tahoma"/>
                <w:sz w:val="18"/>
                <w:szCs w:val="18"/>
              </w:rPr>
              <w:t>, 20:00 – 21:30 Uhr</w:t>
            </w:r>
          </w:p>
          <w:p w:rsidR="00C90892" w:rsidRPr="007161A2" w:rsidRDefault="00C90892" w:rsidP="00A74BE3">
            <w:pPr>
              <w:rPr>
                <w:rFonts w:ascii="Tahoma" w:hAnsi="Tahoma" w:cs="Tahoma"/>
                <w:sz w:val="18"/>
                <w:szCs w:val="18"/>
              </w:rPr>
            </w:pPr>
            <w:r w:rsidRPr="007161A2">
              <w:rPr>
                <w:rFonts w:ascii="Tahoma" w:hAnsi="Tahoma" w:cs="Tahoma"/>
                <w:sz w:val="18"/>
                <w:szCs w:val="18"/>
              </w:rPr>
              <w:t>Haus der Kirchlichen Dienste,</w:t>
            </w:r>
          </w:p>
          <w:p w:rsidR="00C90892" w:rsidRPr="00643E15" w:rsidRDefault="00C90892" w:rsidP="00A74BE3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43E15">
              <w:rPr>
                <w:rFonts w:ascii="Tahoma" w:hAnsi="Tahoma" w:cs="Tahoma"/>
                <w:sz w:val="18"/>
                <w:szCs w:val="18"/>
                <w:lang w:val="en-US"/>
              </w:rPr>
              <w:t>Katharinenstr</w:t>
            </w:r>
            <w:proofErr w:type="spellEnd"/>
            <w:r w:rsidRPr="00643E15">
              <w:rPr>
                <w:rFonts w:ascii="Tahoma" w:hAnsi="Tahoma" w:cs="Tahoma"/>
                <w:sz w:val="18"/>
                <w:szCs w:val="18"/>
                <w:lang w:val="en-US"/>
              </w:rPr>
              <w:t xml:space="preserve">. 16 </w:t>
            </w:r>
          </w:p>
          <w:p w:rsidR="00C90892" w:rsidRPr="007161A2" w:rsidRDefault="00C90892" w:rsidP="00A74BE3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892" w:rsidRPr="007161A2" w:rsidRDefault="00C90892" w:rsidP="00BF2F05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C90892" w:rsidRPr="007161A2" w:rsidRDefault="00C90892" w:rsidP="00BF2F05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22. August 2025</w:t>
            </w:r>
          </w:p>
        </w:tc>
      </w:tr>
      <w:tr w:rsidR="00C90892" w:rsidRPr="007161A2" w:rsidTr="00643E15"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892" w:rsidRPr="007161A2" w:rsidRDefault="00C90892" w:rsidP="001A65E4">
            <w:pPr>
              <w:tabs>
                <w:tab w:val="left" w:pos="1110"/>
                <w:tab w:val="left" w:pos="2840"/>
              </w:tabs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proofErr w:type="spellStart"/>
            <w:r w:rsidRPr="007161A2">
              <w:rPr>
                <w:rFonts w:ascii="Tahoma" w:hAnsi="Tahoma" w:cs="Tahoma"/>
                <w:b/>
                <w:sz w:val="18"/>
                <w:szCs w:val="18"/>
                <w:lang w:val="en-GB"/>
              </w:rPr>
              <w:t>Oktober</w:t>
            </w:r>
            <w:proofErr w:type="spellEnd"/>
          </w:p>
          <w:p w:rsidR="00C90892" w:rsidRPr="007161A2" w:rsidRDefault="00C90892" w:rsidP="001A65E4">
            <w:pPr>
              <w:tabs>
                <w:tab w:val="left" w:pos="1110"/>
                <w:tab w:val="left" w:pos="2840"/>
              </w:tabs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161A2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Pr="007161A2">
              <w:rPr>
                <w:rFonts w:ascii="Tahoma" w:hAnsi="Tahoma" w:cs="Tahoma"/>
                <w:sz w:val="18"/>
                <w:szCs w:val="18"/>
                <w:lang w:val="en-GB"/>
              </w:rPr>
              <w:t>.10.</w:t>
            </w:r>
            <w:r w:rsidRPr="007161A2">
              <w:rPr>
                <w:rFonts w:ascii="Tahoma" w:hAnsi="Tahoma" w:cs="Tahoma"/>
                <w:sz w:val="18"/>
                <w:szCs w:val="18"/>
                <w:lang w:val="en-GB"/>
              </w:rPr>
              <w:tab/>
              <w:t xml:space="preserve">St.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Nikolaus</w:t>
            </w:r>
            <w:r w:rsidRPr="007161A2">
              <w:rPr>
                <w:rFonts w:ascii="Tahoma" w:hAnsi="Tahoma" w:cs="Tahoma"/>
                <w:sz w:val="18"/>
                <w:szCs w:val="18"/>
                <w:lang w:val="en-GB"/>
              </w:rPr>
              <w:tab/>
              <w:t>1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2:15</w:t>
            </w:r>
          </w:p>
          <w:p w:rsidR="00C90892" w:rsidRPr="007161A2" w:rsidRDefault="00C90892" w:rsidP="007161A2">
            <w:pPr>
              <w:shd w:val="clear" w:color="auto" w:fill="92D050"/>
              <w:tabs>
                <w:tab w:val="left" w:pos="1110"/>
                <w:tab w:val="left" w:pos="2840"/>
              </w:tabs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19</w:t>
            </w:r>
            <w:r w:rsidRPr="007161A2">
              <w:rPr>
                <w:rFonts w:ascii="Tahoma" w:hAnsi="Tahoma" w:cs="Tahoma"/>
                <w:sz w:val="18"/>
                <w:szCs w:val="18"/>
                <w:lang w:val="en-GB"/>
              </w:rPr>
              <w:t>.10.</w:t>
            </w:r>
            <w:r w:rsidRPr="007161A2">
              <w:rPr>
                <w:rFonts w:ascii="Tahoma" w:hAnsi="Tahoma" w:cs="Tahoma"/>
                <w:sz w:val="18"/>
                <w:szCs w:val="18"/>
                <w:lang w:val="en-GB"/>
              </w:rPr>
              <w:tab/>
              <w:t xml:space="preserve">St.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Petrus Canisius</w:t>
            </w:r>
            <w:r w:rsidRPr="007161A2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Pr="007161A2">
              <w:rPr>
                <w:rFonts w:ascii="Tahoma" w:hAnsi="Tahoma" w:cs="Tahoma"/>
                <w:sz w:val="18"/>
                <w:szCs w:val="18"/>
                <w:lang w:val="en-GB"/>
              </w:rPr>
              <w:tab/>
              <w:t>1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4:00</w:t>
            </w:r>
          </w:p>
          <w:p w:rsidR="00C90892" w:rsidRPr="007161A2" w:rsidRDefault="00C90892" w:rsidP="00EE1DE0">
            <w:pPr>
              <w:tabs>
                <w:tab w:val="left" w:pos="1110"/>
                <w:tab w:val="left" w:pos="2840"/>
              </w:tabs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26</w:t>
            </w:r>
            <w:r w:rsidRPr="007161A2">
              <w:rPr>
                <w:rFonts w:ascii="Tahoma" w:hAnsi="Tahoma" w:cs="Tahoma"/>
                <w:sz w:val="18"/>
                <w:szCs w:val="18"/>
                <w:lang w:val="en-GB"/>
              </w:rPr>
              <w:t>.10.</w:t>
            </w:r>
            <w:r w:rsidRPr="007161A2">
              <w:rPr>
                <w:rFonts w:ascii="Tahoma" w:hAnsi="Tahoma" w:cs="Tahoma"/>
                <w:sz w:val="18"/>
                <w:szCs w:val="18"/>
                <w:lang w:val="en-GB"/>
              </w:rPr>
              <w:tab/>
              <w:t xml:space="preserve">St. </w:t>
            </w:r>
            <w:proofErr w:type="spellStart"/>
            <w:r w:rsidRPr="007161A2">
              <w:rPr>
                <w:rFonts w:ascii="Tahoma" w:hAnsi="Tahoma" w:cs="Tahoma"/>
                <w:sz w:val="18"/>
                <w:szCs w:val="18"/>
                <w:lang w:val="en-GB"/>
              </w:rPr>
              <w:t>Columban</w:t>
            </w:r>
            <w:proofErr w:type="spellEnd"/>
            <w:r w:rsidRPr="007161A2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Pr="007161A2">
              <w:rPr>
                <w:rFonts w:ascii="Tahoma" w:hAnsi="Tahoma" w:cs="Tahoma"/>
                <w:sz w:val="18"/>
                <w:szCs w:val="18"/>
                <w:lang w:val="en-GB"/>
              </w:rPr>
              <w:tab/>
              <w:t>14:00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892" w:rsidRPr="007161A2" w:rsidRDefault="00C90892" w:rsidP="00000C09">
            <w:pPr>
              <w:rPr>
                <w:rFonts w:ascii="Tahoma" w:hAnsi="Tahoma" w:cs="Tahoma"/>
                <w:sz w:val="18"/>
                <w:szCs w:val="18"/>
              </w:rPr>
            </w:pPr>
            <w:r w:rsidRPr="00444E00">
              <w:rPr>
                <w:rFonts w:ascii="Tahoma" w:hAnsi="Tahoma" w:cs="Tahoma"/>
                <w:sz w:val="18"/>
                <w:szCs w:val="18"/>
              </w:rPr>
              <w:t>Mit</w:t>
            </w:r>
            <w:r w:rsidRPr="007161A2">
              <w:rPr>
                <w:rFonts w:ascii="Tahoma" w:hAnsi="Tahoma" w:cs="Tahoma"/>
                <w:sz w:val="18"/>
                <w:szCs w:val="18"/>
              </w:rPr>
              <w:t xml:space="preserve">twoch, 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7161A2">
              <w:rPr>
                <w:rFonts w:ascii="Tahoma" w:hAnsi="Tahoma" w:cs="Tahoma"/>
                <w:sz w:val="18"/>
                <w:szCs w:val="18"/>
              </w:rPr>
              <w:t>. Oktober, 20:00 – 21:30 Uhr</w:t>
            </w:r>
          </w:p>
          <w:p w:rsidR="00C90892" w:rsidRPr="007161A2" w:rsidRDefault="00C90892" w:rsidP="00A05DD2">
            <w:pPr>
              <w:ind w:right="113"/>
              <w:rPr>
                <w:rFonts w:ascii="Tahoma" w:hAnsi="Tahoma" w:cs="Tahoma"/>
                <w:sz w:val="18"/>
                <w:szCs w:val="18"/>
              </w:rPr>
            </w:pPr>
            <w:r w:rsidRPr="007161A2">
              <w:rPr>
                <w:rFonts w:ascii="Tahoma" w:hAnsi="Tahoma" w:cs="Tahoma"/>
                <w:sz w:val="18"/>
                <w:szCs w:val="18"/>
              </w:rPr>
              <w:t xml:space="preserve">ARCHE </w:t>
            </w:r>
            <w:proofErr w:type="spellStart"/>
            <w:r w:rsidRPr="007161A2">
              <w:rPr>
                <w:rFonts w:ascii="Tahoma" w:hAnsi="Tahoma" w:cs="Tahoma"/>
                <w:sz w:val="18"/>
                <w:szCs w:val="18"/>
              </w:rPr>
              <w:t>Columban</w:t>
            </w:r>
            <w:proofErr w:type="spellEnd"/>
            <w:r w:rsidRPr="007161A2">
              <w:rPr>
                <w:rFonts w:ascii="Tahoma" w:hAnsi="Tahoma" w:cs="Tahoma"/>
                <w:sz w:val="18"/>
                <w:szCs w:val="18"/>
              </w:rPr>
              <w:t xml:space="preserve">, Paulinenstr. 100; </w:t>
            </w:r>
          </w:p>
          <w:p w:rsidR="00C90892" w:rsidRPr="007161A2" w:rsidRDefault="00C90892" w:rsidP="00A05DD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Martinszimmer,</w:t>
            </w:r>
            <w:r w:rsidRPr="007161A2">
              <w:rPr>
                <w:rFonts w:ascii="Tahoma" w:hAnsi="Tahoma" w:cs="Tahoma"/>
                <w:sz w:val="18"/>
                <w:szCs w:val="18"/>
              </w:rPr>
              <w:t xml:space="preserve"> UG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892" w:rsidRPr="007161A2" w:rsidRDefault="00C90892" w:rsidP="00BF2F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90892" w:rsidRPr="007161A2" w:rsidRDefault="00C90892" w:rsidP="00BF2F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26. September 2025</w:t>
            </w:r>
          </w:p>
        </w:tc>
      </w:tr>
      <w:tr w:rsidR="00C90892" w:rsidRPr="00643E15" w:rsidTr="00643E15"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892" w:rsidRPr="007161A2" w:rsidRDefault="00C90892" w:rsidP="001A65E4">
            <w:pPr>
              <w:tabs>
                <w:tab w:val="left" w:pos="1110"/>
                <w:tab w:val="left" w:pos="2840"/>
              </w:tabs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7161A2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November </w:t>
            </w:r>
          </w:p>
          <w:p w:rsidR="00C90892" w:rsidRPr="007161A2" w:rsidRDefault="00C90892" w:rsidP="001A65E4">
            <w:pPr>
              <w:tabs>
                <w:tab w:val="left" w:pos="1110"/>
                <w:tab w:val="left" w:pos="2840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09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>.11.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ab/>
              <w:t xml:space="preserve">St.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Nikolaus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ab/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2:15</w:t>
            </w:r>
          </w:p>
          <w:p w:rsidR="00C90892" w:rsidRPr="007161A2" w:rsidRDefault="00C90892" w:rsidP="007161A2">
            <w:pPr>
              <w:shd w:val="clear" w:color="auto" w:fill="92D050"/>
              <w:tabs>
                <w:tab w:val="left" w:pos="1110"/>
                <w:tab w:val="left" w:pos="2839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16.11.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7161A2">
              <w:rPr>
                <w:rFonts w:ascii="Tahoma" w:hAnsi="Tahoma" w:cs="Tahoma"/>
                <w:sz w:val="18"/>
                <w:szCs w:val="18"/>
                <w:lang w:val="en-GB"/>
              </w:rPr>
              <w:t xml:space="preserve">St.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Petrus Canisius</w:t>
            </w:r>
            <w:r w:rsidRPr="007161A2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Pr="007161A2">
              <w:rPr>
                <w:rFonts w:ascii="Tahoma" w:hAnsi="Tahoma" w:cs="Tahoma"/>
                <w:sz w:val="18"/>
                <w:szCs w:val="18"/>
                <w:lang w:val="en-GB"/>
              </w:rPr>
              <w:tab/>
              <w:t>1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4:00</w:t>
            </w:r>
          </w:p>
          <w:p w:rsidR="00C90892" w:rsidRPr="007161A2" w:rsidRDefault="00C90892" w:rsidP="00A05DD2">
            <w:pPr>
              <w:tabs>
                <w:tab w:val="left" w:pos="1110"/>
                <w:tab w:val="left" w:pos="2840"/>
              </w:tabs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>.11.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ab/>
              <w:t xml:space="preserve">St. </w:t>
            </w:r>
            <w:proofErr w:type="spellStart"/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>Columban</w:t>
            </w:r>
            <w:proofErr w:type="spellEnd"/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ab/>
              <w:t>14:00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90892" w:rsidRPr="007161A2" w:rsidRDefault="00C90892" w:rsidP="00000C09">
            <w:pPr>
              <w:rPr>
                <w:rFonts w:ascii="Tahoma" w:hAnsi="Tahoma" w:cs="Tahoma"/>
                <w:sz w:val="18"/>
                <w:szCs w:val="18"/>
              </w:rPr>
            </w:pPr>
            <w:r w:rsidRPr="007161A2">
              <w:rPr>
                <w:rFonts w:ascii="Tahoma" w:hAnsi="Tahoma" w:cs="Tahoma"/>
                <w:sz w:val="18"/>
                <w:szCs w:val="18"/>
              </w:rPr>
              <w:t xml:space="preserve">Mittwoch, </w:t>
            </w:r>
            <w:r>
              <w:rPr>
                <w:rFonts w:ascii="Tahoma" w:hAnsi="Tahoma" w:cs="Tahoma"/>
                <w:sz w:val="18"/>
                <w:szCs w:val="18"/>
              </w:rPr>
              <w:t>29. Oktober</w:t>
            </w:r>
            <w:r w:rsidRPr="007161A2">
              <w:rPr>
                <w:rFonts w:ascii="Tahoma" w:hAnsi="Tahoma" w:cs="Tahoma"/>
                <w:sz w:val="18"/>
                <w:szCs w:val="18"/>
              </w:rPr>
              <w:t xml:space="preserve">, 20:00 – 21:30 Uhr; </w:t>
            </w:r>
          </w:p>
          <w:p w:rsidR="00C90892" w:rsidRPr="007161A2" w:rsidRDefault="00C90892" w:rsidP="00000C09">
            <w:pPr>
              <w:rPr>
                <w:rFonts w:ascii="Tahoma" w:hAnsi="Tahoma" w:cs="Tahoma"/>
                <w:sz w:val="18"/>
                <w:szCs w:val="18"/>
              </w:rPr>
            </w:pPr>
            <w:r w:rsidRPr="007161A2">
              <w:rPr>
                <w:rFonts w:ascii="Tahoma" w:hAnsi="Tahoma" w:cs="Tahoma"/>
                <w:sz w:val="18"/>
                <w:szCs w:val="18"/>
              </w:rPr>
              <w:t>Haus der Kirchlichen Dienste,</w:t>
            </w:r>
          </w:p>
          <w:p w:rsidR="00C90892" w:rsidRPr="00643E15" w:rsidRDefault="00C90892" w:rsidP="00000C09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43E15">
              <w:rPr>
                <w:rFonts w:ascii="Tahoma" w:hAnsi="Tahoma" w:cs="Tahoma"/>
                <w:sz w:val="18"/>
                <w:szCs w:val="18"/>
                <w:lang w:val="en-US"/>
              </w:rPr>
              <w:t>Katharinenstr</w:t>
            </w:r>
            <w:proofErr w:type="spellEnd"/>
            <w:r w:rsidRPr="00643E15">
              <w:rPr>
                <w:rFonts w:ascii="Tahoma" w:hAnsi="Tahoma" w:cs="Tahoma"/>
                <w:sz w:val="18"/>
                <w:szCs w:val="18"/>
                <w:lang w:val="en-US"/>
              </w:rPr>
              <w:t xml:space="preserve">. 16 </w:t>
            </w:r>
          </w:p>
          <w:p w:rsidR="00C90892" w:rsidRPr="00643E15" w:rsidRDefault="00C90892" w:rsidP="00000C09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892" w:rsidRPr="00643E15" w:rsidRDefault="00C90892" w:rsidP="00BF2F05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C90892" w:rsidRPr="00643E15" w:rsidRDefault="00C90892" w:rsidP="00BF2F05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24.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Oktober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2025</w:t>
            </w:r>
          </w:p>
        </w:tc>
      </w:tr>
      <w:tr w:rsidR="00C90892" w:rsidRPr="007161A2" w:rsidTr="00643E15"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892" w:rsidRPr="007161A2" w:rsidRDefault="00C90892" w:rsidP="001A65E4">
            <w:pPr>
              <w:tabs>
                <w:tab w:val="left" w:pos="1110"/>
                <w:tab w:val="left" w:pos="2840"/>
              </w:tabs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proofErr w:type="spellStart"/>
            <w:r w:rsidRPr="007161A2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Dezember</w:t>
            </w:r>
            <w:proofErr w:type="spellEnd"/>
          </w:p>
          <w:p w:rsidR="00C90892" w:rsidRPr="007161A2" w:rsidRDefault="00C90892" w:rsidP="00EE1DE0">
            <w:pPr>
              <w:tabs>
                <w:tab w:val="left" w:pos="1110"/>
                <w:tab w:val="left" w:pos="2840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14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>.12.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ab/>
              <w:t>St.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Nikolaus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ab/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2:15</w:t>
            </w:r>
          </w:p>
          <w:p w:rsidR="00C90892" w:rsidRPr="007161A2" w:rsidRDefault="00C90892" w:rsidP="007161A2">
            <w:pPr>
              <w:shd w:val="clear" w:color="auto" w:fill="92D050"/>
              <w:tabs>
                <w:tab w:val="left" w:pos="1110"/>
                <w:tab w:val="left" w:pos="2835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21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>.12.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7161A2">
              <w:rPr>
                <w:rFonts w:ascii="Tahoma" w:hAnsi="Tahoma" w:cs="Tahoma"/>
                <w:sz w:val="18"/>
                <w:szCs w:val="18"/>
                <w:lang w:val="en-GB"/>
              </w:rPr>
              <w:t xml:space="preserve">St.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Petrus Canisius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ab/>
              <w:t>14:00</w:t>
            </w:r>
          </w:p>
          <w:p w:rsidR="00C90892" w:rsidRPr="007161A2" w:rsidRDefault="00C90892" w:rsidP="00EE1DE0">
            <w:pPr>
              <w:tabs>
                <w:tab w:val="left" w:pos="1110"/>
                <w:tab w:val="left" w:pos="2840"/>
              </w:tabs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28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>.12.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ab/>
              <w:t xml:space="preserve">St. </w:t>
            </w:r>
            <w:proofErr w:type="spellStart"/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>Columban</w:t>
            </w:r>
            <w:proofErr w:type="spellEnd"/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ab/>
              <w:t>14:00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90892" w:rsidRPr="007161A2" w:rsidRDefault="00C90892" w:rsidP="00546081">
            <w:pPr>
              <w:rPr>
                <w:rFonts w:ascii="Tahoma" w:hAnsi="Tahoma" w:cs="Tahoma"/>
                <w:sz w:val="18"/>
                <w:szCs w:val="18"/>
              </w:rPr>
            </w:pPr>
            <w:r w:rsidRPr="00444E00">
              <w:rPr>
                <w:rFonts w:ascii="Tahoma" w:hAnsi="Tahoma" w:cs="Tahoma"/>
                <w:sz w:val="18"/>
                <w:szCs w:val="18"/>
              </w:rPr>
              <w:t>Mi</w:t>
            </w:r>
            <w:r w:rsidRPr="007161A2">
              <w:rPr>
                <w:rFonts w:ascii="Tahoma" w:hAnsi="Tahoma" w:cs="Tahoma"/>
                <w:sz w:val="18"/>
                <w:szCs w:val="18"/>
              </w:rPr>
              <w:t xml:space="preserve">ttwoch, 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7161A2">
              <w:rPr>
                <w:rFonts w:ascii="Tahoma" w:hAnsi="Tahoma" w:cs="Tahoma"/>
                <w:sz w:val="18"/>
                <w:szCs w:val="18"/>
              </w:rPr>
              <w:t xml:space="preserve">. Dezember, 20:00 – 21:30 Uhr; </w:t>
            </w:r>
          </w:p>
          <w:p w:rsidR="00C90892" w:rsidRPr="007161A2" w:rsidRDefault="00C90892" w:rsidP="00A74BE3">
            <w:pPr>
              <w:rPr>
                <w:rFonts w:ascii="Tahoma" w:hAnsi="Tahoma" w:cs="Tahoma"/>
                <w:sz w:val="18"/>
                <w:szCs w:val="18"/>
              </w:rPr>
            </w:pPr>
            <w:r w:rsidRPr="007161A2">
              <w:rPr>
                <w:rFonts w:ascii="Tahoma" w:hAnsi="Tahoma" w:cs="Tahoma"/>
                <w:sz w:val="18"/>
                <w:szCs w:val="18"/>
              </w:rPr>
              <w:t xml:space="preserve">Gemeindehaus St. Nikolaus </w:t>
            </w:r>
          </w:p>
          <w:p w:rsidR="00C90892" w:rsidRPr="007161A2" w:rsidRDefault="00C90892" w:rsidP="00A74BE3">
            <w:pPr>
              <w:rPr>
                <w:rFonts w:ascii="Tahoma" w:hAnsi="Tahoma" w:cs="Tahoma"/>
                <w:sz w:val="18"/>
                <w:szCs w:val="18"/>
              </w:rPr>
            </w:pPr>
            <w:r w:rsidRPr="007161A2">
              <w:rPr>
                <w:rFonts w:ascii="Tahoma" w:hAnsi="Tahoma" w:cs="Tahoma"/>
                <w:sz w:val="18"/>
                <w:szCs w:val="18"/>
              </w:rPr>
              <w:t>Karlstr. 17/1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892" w:rsidRPr="007161A2" w:rsidRDefault="00C90892" w:rsidP="00BF2F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90892" w:rsidRPr="007161A2" w:rsidRDefault="00C90892" w:rsidP="00BF2F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28. November 2025</w:t>
            </w:r>
          </w:p>
        </w:tc>
      </w:tr>
      <w:tr w:rsidR="00C90892" w:rsidRPr="007161A2" w:rsidTr="00643E15"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892" w:rsidRPr="007161A2" w:rsidRDefault="00C90892" w:rsidP="001A65E4">
            <w:pPr>
              <w:tabs>
                <w:tab w:val="left" w:pos="1110"/>
                <w:tab w:val="left" w:pos="2840"/>
              </w:tabs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proofErr w:type="spellStart"/>
            <w:r w:rsidRPr="007161A2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Januar</w:t>
            </w:r>
            <w:proofErr w:type="spellEnd"/>
            <w:r w:rsidRPr="007161A2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 xml:space="preserve"> 202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6</w:t>
            </w:r>
          </w:p>
          <w:p w:rsidR="00C90892" w:rsidRPr="007161A2" w:rsidRDefault="00C90892" w:rsidP="001A65E4">
            <w:pPr>
              <w:tabs>
                <w:tab w:val="left" w:pos="1110"/>
                <w:tab w:val="left" w:pos="2840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 xml:space="preserve">.01.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 xml:space="preserve">St.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Nikolaus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2:15</w:t>
            </w:r>
          </w:p>
          <w:p w:rsidR="00C90892" w:rsidRPr="007161A2" w:rsidRDefault="00C90892" w:rsidP="00643E15">
            <w:pPr>
              <w:shd w:val="clear" w:color="auto" w:fill="92D050"/>
              <w:tabs>
                <w:tab w:val="left" w:pos="1110"/>
                <w:tab w:val="left" w:pos="2839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18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>.01.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7161A2">
              <w:rPr>
                <w:rFonts w:ascii="Tahoma" w:hAnsi="Tahoma" w:cs="Tahoma"/>
                <w:sz w:val="18"/>
                <w:szCs w:val="18"/>
                <w:lang w:val="en-GB"/>
              </w:rPr>
              <w:t>St.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Petrus Canisius</w:t>
            </w:r>
            <w:r w:rsidRPr="007161A2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ab/>
            </w:r>
            <w:r w:rsidRPr="007161A2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4:00</w:t>
            </w:r>
          </w:p>
          <w:p w:rsidR="00C90892" w:rsidRPr="007161A2" w:rsidRDefault="00C90892" w:rsidP="007161A2">
            <w:pPr>
              <w:tabs>
                <w:tab w:val="left" w:pos="1110"/>
                <w:tab w:val="left" w:pos="2840"/>
              </w:tabs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25</w:t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>.01.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 xml:space="preserve">St. </w:t>
            </w:r>
            <w:proofErr w:type="spellStart"/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>Columban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7161A2">
              <w:rPr>
                <w:rFonts w:ascii="Tahoma" w:hAnsi="Tahoma" w:cs="Tahoma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90892" w:rsidRPr="007161A2" w:rsidRDefault="00C90892" w:rsidP="00A74BE3">
            <w:pPr>
              <w:rPr>
                <w:rFonts w:ascii="Tahoma" w:hAnsi="Tahoma" w:cs="Tahoma"/>
                <w:sz w:val="18"/>
                <w:szCs w:val="18"/>
              </w:rPr>
            </w:pPr>
            <w:r w:rsidRPr="007161A2">
              <w:rPr>
                <w:rFonts w:ascii="Tahoma" w:hAnsi="Tahoma" w:cs="Tahoma"/>
                <w:sz w:val="18"/>
                <w:szCs w:val="18"/>
              </w:rPr>
              <w:t xml:space="preserve">Mittwoch, </w:t>
            </w:r>
            <w:r>
              <w:rPr>
                <w:rFonts w:ascii="Tahoma" w:hAnsi="Tahoma" w:cs="Tahoma"/>
                <w:sz w:val="18"/>
                <w:szCs w:val="18"/>
              </w:rPr>
              <w:t>7. Januar 2026</w:t>
            </w:r>
            <w:r w:rsidRPr="007161A2">
              <w:rPr>
                <w:rFonts w:ascii="Tahoma" w:hAnsi="Tahoma" w:cs="Tahoma"/>
                <w:sz w:val="18"/>
                <w:szCs w:val="18"/>
              </w:rPr>
              <w:t>, 20:00 – 21:30 Uhr;</w:t>
            </w:r>
          </w:p>
          <w:p w:rsidR="00C90892" w:rsidRPr="007161A2" w:rsidRDefault="00C90892" w:rsidP="00BC3206">
            <w:pPr>
              <w:ind w:right="113"/>
              <w:rPr>
                <w:rFonts w:ascii="Tahoma" w:hAnsi="Tahoma" w:cs="Tahoma"/>
                <w:sz w:val="18"/>
                <w:szCs w:val="18"/>
              </w:rPr>
            </w:pPr>
            <w:r w:rsidRPr="007161A2">
              <w:rPr>
                <w:rFonts w:ascii="Tahoma" w:hAnsi="Tahoma" w:cs="Tahoma"/>
                <w:sz w:val="18"/>
                <w:szCs w:val="18"/>
              </w:rPr>
              <w:t xml:space="preserve">ARCHE </w:t>
            </w:r>
            <w:proofErr w:type="spellStart"/>
            <w:r w:rsidRPr="007161A2">
              <w:rPr>
                <w:rFonts w:ascii="Tahoma" w:hAnsi="Tahoma" w:cs="Tahoma"/>
                <w:sz w:val="18"/>
                <w:szCs w:val="18"/>
              </w:rPr>
              <w:t>Columban</w:t>
            </w:r>
            <w:proofErr w:type="spellEnd"/>
            <w:r w:rsidRPr="007161A2">
              <w:rPr>
                <w:rFonts w:ascii="Tahoma" w:hAnsi="Tahoma" w:cs="Tahoma"/>
                <w:sz w:val="18"/>
                <w:szCs w:val="18"/>
              </w:rPr>
              <w:t xml:space="preserve">, Paulinenstr. 100; </w:t>
            </w:r>
          </w:p>
          <w:p w:rsidR="00C90892" w:rsidRPr="007161A2" w:rsidRDefault="00C90892" w:rsidP="00BC320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Martinszimmer, </w:t>
            </w:r>
            <w:r w:rsidRPr="007161A2">
              <w:rPr>
                <w:rFonts w:ascii="Tahoma" w:hAnsi="Tahoma" w:cs="Tahoma"/>
                <w:sz w:val="18"/>
                <w:szCs w:val="18"/>
              </w:rPr>
              <w:t>UG</w:t>
            </w:r>
          </w:p>
          <w:p w:rsidR="00C90892" w:rsidRPr="007161A2" w:rsidRDefault="00C90892" w:rsidP="00A74BE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892" w:rsidRPr="007161A2" w:rsidRDefault="00C90892" w:rsidP="00BF2F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90892" w:rsidRPr="007161A2" w:rsidRDefault="00C90892" w:rsidP="00BF2F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19. Dezember 2025</w:t>
            </w:r>
          </w:p>
        </w:tc>
      </w:tr>
    </w:tbl>
    <w:p w:rsidR="006F598A" w:rsidRPr="007161A2" w:rsidRDefault="006F598A" w:rsidP="00DB0FE7">
      <w:pPr>
        <w:rPr>
          <w:rFonts w:ascii="Tahoma" w:hAnsi="Tahoma" w:cs="Tahoma"/>
          <w:sz w:val="18"/>
          <w:szCs w:val="18"/>
          <w:lang w:val="hr-HR"/>
        </w:rPr>
      </w:pPr>
    </w:p>
    <w:sectPr w:rsidR="006F598A" w:rsidRPr="007161A2" w:rsidSect="00553782">
      <w:pgSz w:w="16840" w:h="11907" w:orient="landscape" w:code="9"/>
      <w:pgMar w:top="284" w:right="1208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DACE1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E43F6"/>
    <w:multiLevelType w:val="hybridMultilevel"/>
    <w:tmpl w:val="355EE2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F013A3"/>
    <w:multiLevelType w:val="hybridMultilevel"/>
    <w:tmpl w:val="DBE47A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CC6EFE"/>
    <w:multiLevelType w:val="hybridMultilevel"/>
    <w:tmpl w:val="9CEEF28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19"/>
    <w:rsid w:val="00000C09"/>
    <w:rsid w:val="000021C2"/>
    <w:rsid w:val="00022F62"/>
    <w:rsid w:val="00023CB8"/>
    <w:rsid w:val="00047508"/>
    <w:rsid w:val="00052A51"/>
    <w:rsid w:val="000556DC"/>
    <w:rsid w:val="00062ABB"/>
    <w:rsid w:val="00071BF0"/>
    <w:rsid w:val="00082CF0"/>
    <w:rsid w:val="00086C0B"/>
    <w:rsid w:val="00091B94"/>
    <w:rsid w:val="00096739"/>
    <w:rsid w:val="000A6961"/>
    <w:rsid w:val="000B6335"/>
    <w:rsid w:val="000C2EA0"/>
    <w:rsid w:val="000D3552"/>
    <w:rsid w:val="000E5D50"/>
    <w:rsid w:val="000E773A"/>
    <w:rsid w:val="000F39B7"/>
    <w:rsid w:val="0011268A"/>
    <w:rsid w:val="0011636B"/>
    <w:rsid w:val="001315E5"/>
    <w:rsid w:val="00153041"/>
    <w:rsid w:val="001579E8"/>
    <w:rsid w:val="00163852"/>
    <w:rsid w:val="001651A7"/>
    <w:rsid w:val="00165B5C"/>
    <w:rsid w:val="00167C36"/>
    <w:rsid w:val="00171DAA"/>
    <w:rsid w:val="00186D16"/>
    <w:rsid w:val="00190B7A"/>
    <w:rsid w:val="001A37EA"/>
    <w:rsid w:val="001A65E4"/>
    <w:rsid w:val="001B77C3"/>
    <w:rsid w:val="001B7EA3"/>
    <w:rsid w:val="001C361A"/>
    <w:rsid w:val="001D0E59"/>
    <w:rsid w:val="001D4C9A"/>
    <w:rsid w:val="002009DD"/>
    <w:rsid w:val="002020E4"/>
    <w:rsid w:val="002140B4"/>
    <w:rsid w:val="00225C23"/>
    <w:rsid w:val="00264D8A"/>
    <w:rsid w:val="00281D8F"/>
    <w:rsid w:val="002B0DE0"/>
    <w:rsid w:val="002B5696"/>
    <w:rsid w:val="002C390C"/>
    <w:rsid w:val="002C4220"/>
    <w:rsid w:val="002E60F5"/>
    <w:rsid w:val="002F3655"/>
    <w:rsid w:val="002F77ED"/>
    <w:rsid w:val="002F7BC9"/>
    <w:rsid w:val="003120E6"/>
    <w:rsid w:val="00314043"/>
    <w:rsid w:val="00343068"/>
    <w:rsid w:val="00350DEF"/>
    <w:rsid w:val="0037049C"/>
    <w:rsid w:val="003718CA"/>
    <w:rsid w:val="00381055"/>
    <w:rsid w:val="003930B7"/>
    <w:rsid w:val="003A74CB"/>
    <w:rsid w:val="003B78DF"/>
    <w:rsid w:val="003D73DF"/>
    <w:rsid w:val="003F5F24"/>
    <w:rsid w:val="00404DAD"/>
    <w:rsid w:val="004054C2"/>
    <w:rsid w:val="004160E3"/>
    <w:rsid w:val="00433A43"/>
    <w:rsid w:val="00435797"/>
    <w:rsid w:val="00437017"/>
    <w:rsid w:val="00437754"/>
    <w:rsid w:val="00443EC3"/>
    <w:rsid w:val="00444E00"/>
    <w:rsid w:val="00457801"/>
    <w:rsid w:val="004A200C"/>
    <w:rsid w:val="004A29B1"/>
    <w:rsid w:val="004B3F91"/>
    <w:rsid w:val="004C151D"/>
    <w:rsid w:val="004D0C8F"/>
    <w:rsid w:val="004D75AB"/>
    <w:rsid w:val="004E5DC9"/>
    <w:rsid w:val="00513F14"/>
    <w:rsid w:val="00541C78"/>
    <w:rsid w:val="00546081"/>
    <w:rsid w:val="0054730D"/>
    <w:rsid w:val="00551AD9"/>
    <w:rsid w:val="00553782"/>
    <w:rsid w:val="00563DE0"/>
    <w:rsid w:val="00565D5C"/>
    <w:rsid w:val="00566840"/>
    <w:rsid w:val="00585756"/>
    <w:rsid w:val="005910CF"/>
    <w:rsid w:val="00592C68"/>
    <w:rsid w:val="005C2E51"/>
    <w:rsid w:val="005D35D7"/>
    <w:rsid w:val="005D6B1E"/>
    <w:rsid w:val="005E7DF1"/>
    <w:rsid w:val="005F2547"/>
    <w:rsid w:val="006241D4"/>
    <w:rsid w:val="006367B9"/>
    <w:rsid w:val="00642AE7"/>
    <w:rsid w:val="00643E15"/>
    <w:rsid w:val="006445A0"/>
    <w:rsid w:val="006475A2"/>
    <w:rsid w:val="006559E3"/>
    <w:rsid w:val="00656721"/>
    <w:rsid w:val="00671D17"/>
    <w:rsid w:val="00672FEB"/>
    <w:rsid w:val="006732E4"/>
    <w:rsid w:val="00685142"/>
    <w:rsid w:val="0069174F"/>
    <w:rsid w:val="00691A7A"/>
    <w:rsid w:val="006936A8"/>
    <w:rsid w:val="00693E15"/>
    <w:rsid w:val="006A53B1"/>
    <w:rsid w:val="006B13BD"/>
    <w:rsid w:val="006C2699"/>
    <w:rsid w:val="006D0827"/>
    <w:rsid w:val="006D2131"/>
    <w:rsid w:val="006D28AE"/>
    <w:rsid w:val="006D54F6"/>
    <w:rsid w:val="006D722D"/>
    <w:rsid w:val="006E0AFD"/>
    <w:rsid w:val="006E283E"/>
    <w:rsid w:val="006F31C3"/>
    <w:rsid w:val="006F598A"/>
    <w:rsid w:val="007070A5"/>
    <w:rsid w:val="0071535C"/>
    <w:rsid w:val="007161A2"/>
    <w:rsid w:val="00727723"/>
    <w:rsid w:val="00763F81"/>
    <w:rsid w:val="00777133"/>
    <w:rsid w:val="007928DB"/>
    <w:rsid w:val="007A0044"/>
    <w:rsid w:val="007A740B"/>
    <w:rsid w:val="007B278F"/>
    <w:rsid w:val="007C03F8"/>
    <w:rsid w:val="007C576A"/>
    <w:rsid w:val="007D289A"/>
    <w:rsid w:val="007D5F5A"/>
    <w:rsid w:val="007E3472"/>
    <w:rsid w:val="007E4369"/>
    <w:rsid w:val="008061F6"/>
    <w:rsid w:val="00807BBA"/>
    <w:rsid w:val="00820260"/>
    <w:rsid w:val="00824BE6"/>
    <w:rsid w:val="00827FBA"/>
    <w:rsid w:val="0084322A"/>
    <w:rsid w:val="00861A5B"/>
    <w:rsid w:val="00870F12"/>
    <w:rsid w:val="00891809"/>
    <w:rsid w:val="008B07F9"/>
    <w:rsid w:val="008B10D6"/>
    <w:rsid w:val="008B114B"/>
    <w:rsid w:val="008B5754"/>
    <w:rsid w:val="008C709D"/>
    <w:rsid w:val="008D0F8A"/>
    <w:rsid w:val="008D6EC9"/>
    <w:rsid w:val="008F31C8"/>
    <w:rsid w:val="008F7595"/>
    <w:rsid w:val="009018F6"/>
    <w:rsid w:val="00910A3E"/>
    <w:rsid w:val="00912FE1"/>
    <w:rsid w:val="009160C0"/>
    <w:rsid w:val="00921CF1"/>
    <w:rsid w:val="00931025"/>
    <w:rsid w:val="00937CF3"/>
    <w:rsid w:val="00992A0B"/>
    <w:rsid w:val="00992AC2"/>
    <w:rsid w:val="00993C0A"/>
    <w:rsid w:val="009944CD"/>
    <w:rsid w:val="009A0434"/>
    <w:rsid w:val="009B0C82"/>
    <w:rsid w:val="009B1E4D"/>
    <w:rsid w:val="009B75A5"/>
    <w:rsid w:val="009C1828"/>
    <w:rsid w:val="009C32EE"/>
    <w:rsid w:val="009E6453"/>
    <w:rsid w:val="009F09A8"/>
    <w:rsid w:val="009F6B76"/>
    <w:rsid w:val="00A01F11"/>
    <w:rsid w:val="00A02688"/>
    <w:rsid w:val="00A05DD2"/>
    <w:rsid w:val="00A13747"/>
    <w:rsid w:val="00A13997"/>
    <w:rsid w:val="00A24B02"/>
    <w:rsid w:val="00A251F9"/>
    <w:rsid w:val="00A36AAA"/>
    <w:rsid w:val="00A413B2"/>
    <w:rsid w:val="00A47AEC"/>
    <w:rsid w:val="00A56396"/>
    <w:rsid w:val="00A648C3"/>
    <w:rsid w:val="00A671D0"/>
    <w:rsid w:val="00A676AD"/>
    <w:rsid w:val="00A713F0"/>
    <w:rsid w:val="00A71918"/>
    <w:rsid w:val="00A739C8"/>
    <w:rsid w:val="00A74BE3"/>
    <w:rsid w:val="00AB11D6"/>
    <w:rsid w:val="00AB3348"/>
    <w:rsid w:val="00AC1A2F"/>
    <w:rsid w:val="00AC3A4A"/>
    <w:rsid w:val="00AD31D9"/>
    <w:rsid w:val="00B06A6F"/>
    <w:rsid w:val="00B11B6B"/>
    <w:rsid w:val="00B130D7"/>
    <w:rsid w:val="00B24D19"/>
    <w:rsid w:val="00B2738F"/>
    <w:rsid w:val="00B276FD"/>
    <w:rsid w:val="00B3369A"/>
    <w:rsid w:val="00B4137E"/>
    <w:rsid w:val="00B62DD4"/>
    <w:rsid w:val="00B71399"/>
    <w:rsid w:val="00BA59EA"/>
    <w:rsid w:val="00BC19E1"/>
    <w:rsid w:val="00BC3121"/>
    <w:rsid w:val="00BC3206"/>
    <w:rsid w:val="00BC4B9D"/>
    <w:rsid w:val="00BD0CDD"/>
    <w:rsid w:val="00BE2BD3"/>
    <w:rsid w:val="00BF2F05"/>
    <w:rsid w:val="00BF3E54"/>
    <w:rsid w:val="00BF53F4"/>
    <w:rsid w:val="00C14822"/>
    <w:rsid w:val="00C17720"/>
    <w:rsid w:val="00C17D1B"/>
    <w:rsid w:val="00C20740"/>
    <w:rsid w:val="00C3466B"/>
    <w:rsid w:val="00C405E5"/>
    <w:rsid w:val="00C4100E"/>
    <w:rsid w:val="00C46305"/>
    <w:rsid w:val="00C55B68"/>
    <w:rsid w:val="00C66572"/>
    <w:rsid w:val="00C90892"/>
    <w:rsid w:val="00CA309A"/>
    <w:rsid w:val="00CA6FBA"/>
    <w:rsid w:val="00CB4991"/>
    <w:rsid w:val="00CE173B"/>
    <w:rsid w:val="00CE6AF2"/>
    <w:rsid w:val="00D369F8"/>
    <w:rsid w:val="00D464BE"/>
    <w:rsid w:val="00D60D24"/>
    <w:rsid w:val="00D96E04"/>
    <w:rsid w:val="00DA50BF"/>
    <w:rsid w:val="00DA7EC1"/>
    <w:rsid w:val="00DB0FE7"/>
    <w:rsid w:val="00DB680B"/>
    <w:rsid w:val="00DC0659"/>
    <w:rsid w:val="00DE512B"/>
    <w:rsid w:val="00E05C15"/>
    <w:rsid w:val="00E100C5"/>
    <w:rsid w:val="00E22099"/>
    <w:rsid w:val="00E268B5"/>
    <w:rsid w:val="00E4101E"/>
    <w:rsid w:val="00E451FE"/>
    <w:rsid w:val="00E51D93"/>
    <w:rsid w:val="00E807D9"/>
    <w:rsid w:val="00E93A34"/>
    <w:rsid w:val="00EC7694"/>
    <w:rsid w:val="00EE1DE0"/>
    <w:rsid w:val="00EE4362"/>
    <w:rsid w:val="00EE798D"/>
    <w:rsid w:val="00EF4EEA"/>
    <w:rsid w:val="00F140CD"/>
    <w:rsid w:val="00F2062A"/>
    <w:rsid w:val="00F26091"/>
    <w:rsid w:val="00F6396B"/>
    <w:rsid w:val="00F70FAF"/>
    <w:rsid w:val="00F81091"/>
    <w:rsid w:val="00F81217"/>
    <w:rsid w:val="00F8166D"/>
    <w:rsid w:val="00F82FCB"/>
    <w:rsid w:val="00F91042"/>
    <w:rsid w:val="00FA3BA5"/>
    <w:rsid w:val="00FA6219"/>
    <w:rsid w:val="00FB45FC"/>
    <w:rsid w:val="00FD5C7E"/>
    <w:rsid w:val="00FE155B"/>
    <w:rsid w:val="00FE3446"/>
    <w:rsid w:val="00FF0BB2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8031A-47F1-4A17-B937-CFBB737B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F4EE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72"/>
    <w:qFormat/>
    <w:rsid w:val="00153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Termine für die Taufvorbereitung von Mai bis Oktober  2007; SE Friedrichshafen Mitte</vt:lpstr>
    </vt:vector>
  </TitlesOfParts>
  <Company>Kath. Pfarramt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Termine für die Taufvorbereitung von Mai bis Oktober  2007; SE Friedrichshafen Mitte</dc:title>
  <dc:subject/>
  <dc:creator>St. Nikolaus</dc:creator>
  <cp:keywords/>
  <cp:lastModifiedBy>Pfarramt</cp:lastModifiedBy>
  <cp:revision>2</cp:revision>
  <cp:lastPrinted>2024-12-03T09:10:00Z</cp:lastPrinted>
  <dcterms:created xsi:type="dcterms:W3CDTF">2024-12-11T12:31:00Z</dcterms:created>
  <dcterms:modified xsi:type="dcterms:W3CDTF">2024-12-11T12:31:00Z</dcterms:modified>
</cp:coreProperties>
</file>